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67F1F" w14:textId="33105AFA" w:rsidR="002E5A64" w:rsidRDefault="002E5A64">
      <w:pPr>
        <w:rPr>
          <w:rFonts w:ascii="Comic Sans MS" w:hAnsi="Comic Sans MS"/>
          <w:sz w:val="24"/>
          <w:szCs w:val="24"/>
          <w:u w:val="single"/>
        </w:rPr>
      </w:pPr>
      <w:r w:rsidRPr="002E5A64">
        <w:rPr>
          <w:rFonts w:ascii="Comic Sans MS" w:hAnsi="Comic Sans MS"/>
          <w:sz w:val="24"/>
          <w:szCs w:val="24"/>
          <w:u w:val="single"/>
        </w:rPr>
        <w:t xml:space="preserve">Year 2 spellings – complete the sentences. </w:t>
      </w:r>
    </w:p>
    <w:p w14:paraId="157EE6CA" w14:textId="40688F2D" w:rsidR="002E5A64" w:rsidRDefault="002E5A64">
      <w:pPr>
        <w:rPr>
          <w:rFonts w:ascii="Comic Sans MS" w:hAnsi="Comic Sans MS"/>
          <w:sz w:val="24"/>
          <w:szCs w:val="24"/>
          <w:u w:val="single"/>
        </w:rPr>
      </w:pPr>
    </w:p>
    <w:p w14:paraId="0649893E" w14:textId="008AA60C" w:rsidR="002E5A64" w:rsidRDefault="002E5A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Ella loves to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 </w:t>
      </w:r>
      <w:r>
        <w:rPr>
          <w:rFonts w:ascii="Comic Sans MS" w:hAnsi="Comic Sans MS"/>
          <w:sz w:val="24"/>
          <w:szCs w:val="24"/>
        </w:rPr>
        <w:t xml:space="preserve">stories. </w:t>
      </w:r>
    </w:p>
    <w:p w14:paraId="3B44E760" w14:textId="725E1988" w:rsidR="002E5A64" w:rsidRDefault="002E5A64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I thought I was right but I was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  </w:t>
      </w:r>
      <w:proofErr w:type="gramStart"/>
      <w:r>
        <w:rPr>
          <w:rFonts w:ascii="Comic Sans MS" w:hAnsi="Comic Sans MS"/>
          <w:sz w:val="24"/>
          <w:szCs w:val="24"/>
          <w:u w:val="single"/>
        </w:rPr>
        <w:t xml:space="preserve">  .</w:t>
      </w:r>
      <w:proofErr w:type="gramEnd"/>
      <w:r>
        <w:rPr>
          <w:rFonts w:ascii="Comic Sans MS" w:hAnsi="Comic Sans MS"/>
          <w:sz w:val="24"/>
          <w:szCs w:val="24"/>
          <w:u w:val="single"/>
        </w:rPr>
        <w:t xml:space="preserve"> </w:t>
      </w:r>
    </w:p>
    <w:p w14:paraId="1F066D05" w14:textId="22447326" w:rsidR="002E5A64" w:rsidRDefault="002E5A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Archie took the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     </w:t>
      </w:r>
      <w:r>
        <w:rPr>
          <w:rFonts w:ascii="Comic Sans MS" w:hAnsi="Comic Sans MS"/>
          <w:sz w:val="24"/>
          <w:szCs w:val="24"/>
        </w:rPr>
        <w:t xml:space="preserve">off the sweet. </w:t>
      </w:r>
    </w:p>
    <w:p w14:paraId="18ABB6A3" w14:textId="3A38537E" w:rsidR="002E5A64" w:rsidRDefault="002E5A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Sometimes I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      </w:t>
      </w:r>
      <w:r>
        <w:rPr>
          <w:rFonts w:ascii="Comic Sans MS" w:hAnsi="Comic Sans MS"/>
          <w:sz w:val="24"/>
          <w:szCs w:val="24"/>
        </w:rPr>
        <w:t xml:space="preserve">with my brother. </w:t>
      </w:r>
    </w:p>
    <w:p w14:paraId="1DE7C9E3" w14:textId="3702326D" w:rsidR="002E5A64" w:rsidRDefault="002E5A64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Jim fell over and hurt his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  </w:t>
      </w:r>
      <w:proofErr w:type="gramStart"/>
      <w:r>
        <w:rPr>
          <w:rFonts w:ascii="Comic Sans MS" w:hAnsi="Comic Sans MS"/>
          <w:sz w:val="24"/>
          <w:szCs w:val="24"/>
          <w:u w:val="single"/>
        </w:rPr>
        <w:t xml:space="preserve">  .</w:t>
      </w:r>
      <w:proofErr w:type="gramEnd"/>
      <w:r>
        <w:rPr>
          <w:rFonts w:ascii="Comic Sans MS" w:hAnsi="Comic Sans MS"/>
          <w:sz w:val="24"/>
          <w:szCs w:val="24"/>
          <w:u w:val="single"/>
        </w:rPr>
        <w:t xml:space="preserve"> </w:t>
      </w:r>
    </w:p>
    <w:p w14:paraId="6742C667" w14:textId="77777777" w:rsidR="002E5A64" w:rsidRDefault="002E5A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Miss Massingham noticed a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      </w:t>
      </w:r>
      <w:r>
        <w:rPr>
          <w:rFonts w:ascii="Comic Sans MS" w:hAnsi="Comic Sans MS"/>
          <w:sz w:val="24"/>
          <w:szCs w:val="24"/>
        </w:rPr>
        <w:t>on her face!</w:t>
      </w:r>
    </w:p>
    <w:p w14:paraId="1ABEFC41" w14:textId="44F2DB5C" w:rsidR="002E5A64" w:rsidRDefault="002E5A64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The car crashed, it was a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      </w:t>
      </w:r>
      <w:proofErr w:type="gramStart"/>
      <w:r>
        <w:rPr>
          <w:rFonts w:ascii="Comic Sans MS" w:hAnsi="Comic Sans MS"/>
          <w:sz w:val="24"/>
          <w:szCs w:val="24"/>
          <w:u w:val="single"/>
        </w:rPr>
        <w:t xml:space="preserve">  .</w:t>
      </w:r>
      <w:proofErr w:type="gramEnd"/>
      <w:r>
        <w:rPr>
          <w:rFonts w:ascii="Comic Sans MS" w:hAnsi="Comic Sans MS"/>
          <w:sz w:val="24"/>
          <w:szCs w:val="24"/>
          <w:u w:val="single"/>
        </w:rPr>
        <w:t xml:space="preserve"> </w:t>
      </w:r>
    </w:p>
    <w:p w14:paraId="0C62893A" w14:textId="0C8DD30C" w:rsidR="002E5A64" w:rsidRDefault="002E5A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Freya has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        </w:t>
      </w:r>
      <w:r>
        <w:rPr>
          <w:rFonts w:ascii="Comic Sans MS" w:hAnsi="Comic Sans MS"/>
          <w:sz w:val="24"/>
          <w:szCs w:val="24"/>
        </w:rPr>
        <w:t xml:space="preserve"> a beautiful song. </w:t>
      </w:r>
    </w:p>
    <w:p w14:paraId="6A554D39" w14:textId="3BA9740E" w:rsidR="002E5A64" w:rsidRDefault="002E5A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Sienna likes to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       </w:t>
      </w:r>
      <w:r>
        <w:rPr>
          <w:rFonts w:ascii="Comic Sans MS" w:hAnsi="Comic Sans MS"/>
          <w:sz w:val="24"/>
          <w:szCs w:val="24"/>
        </w:rPr>
        <w:t xml:space="preserve"> presents for her friends. </w:t>
      </w:r>
    </w:p>
    <w:p w14:paraId="6ED607A3" w14:textId="6F926099" w:rsidR="002E5A64" w:rsidRDefault="002E5A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Dylan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      </w:t>
      </w:r>
      <w:r>
        <w:rPr>
          <w:rFonts w:ascii="Comic Sans MS" w:hAnsi="Comic Sans MS"/>
          <w:sz w:val="24"/>
          <w:szCs w:val="24"/>
        </w:rPr>
        <w:t xml:space="preserve"> about how he misses going out. </w:t>
      </w:r>
    </w:p>
    <w:p w14:paraId="5D90D37A" w14:textId="180DDFF1" w:rsidR="002E5A64" w:rsidRDefault="002E5A64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E5A64" w14:paraId="75B90656" w14:textId="77777777" w:rsidTr="002E5A64">
        <w:tc>
          <w:tcPr>
            <w:tcW w:w="1803" w:type="dxa"/>
          </w:tcPr>
          <w:p w14:paraId="38C682B0" w14:textId="2397ADE4" w:rsidR="002E5A64" w:rsidRDefault="002E5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wrote</w:t>
            </w:r>
          </w:p>
        </w:tc>
        <w:tc>
          <w:tcPr>
            <w:tcW w:w="1803" w:type="dxa"/>
          </w:tcPr>
          <w:p w14:paraId="32907953" w14:textId="3C272622" w:rsidR="002E5A64" w:rsidRDefault="002E5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wrap </w:t>
            </w:r>
          </w:p>
        </w:tc>
        <w:tc>
          <w:tcPr>
            <w:tcW w:w="1803" w:type="dxa"/>
          </w:tcPr>
          <w:p w14:paraId="6B8B2164" w14:textId="1D9AB077" w:rsidR="002E5A64" w:rsidRDefault="002E5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wrinkle </w:t>
            </w:r>
          </w:p>
        </w:tc>
        <w:tc>
          <w:tcPr>
            <w:tcW w:w="1803" w:type="dxa"/>
          </w:tcPr>
          <w:p w14:paraId="538CFB07" w14:textId="2CD4ABBE" w:rsidR="002E5A64" w:rsidRDefault="002E5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wrestle </w:t>
            </w:r>
          </w:p>
        </w:tc>
        <w:tc>
          <w:tcPr>
            <w:tcW w:w="1804" w:type="dxa"/>
          </w:tcPr>
          <w:p w14:paraId="62872591" w14:textId="3BF3C4CC" w:rsidR="002E5A64" w:rsidRDefault="002E5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wrist </w:t>
            </w:r>
          </w:p>
        </w:tc>
      </w:tr>
      <w:tr w:rsidR="002E5A64" w14:paraId="5D78EB34" w14:textId="77777777" w:rsidTr="002E5A64">
        <w:tc>
          <w:tcPr>
            <w:tcW w:w="1803" w:type="dxa"/>
          </w:tcPr>
          <w:p w14:paraId="56350934" w14:textId="7C49106F" w:rsidR="002E5A64" w:rsidRDefault="002E5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written </w:t>
            </w:r>
          </w:p>
        </w:tc>
        <w:tc>
          <w:tcPr>
            <w:tcW w:w="1803" w:type="dxa"/>
          </w:tcPr>
          <w:p w14:paraId="4BAEE263" w14:textId="703D5D54" w:rsidR="002E5A64" w:rsidRDefault="002E5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wreck </w:t>
            </w:r>
          </w:p>
        </w:tc>
        <w:tc>
          <w:tcPr>
            <w:tcW w:w="1803" w:type="dxa"/>
          </w:tcPr>
          <w:p w14:paraId="0F2FC948" w14:textId="42914E3A" w:rsidR="002E5A64" w:rsidRDefault="002E5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wrapper </w:t>
            </w:r>
          </w:p>
        </w:tc>
        <w:tc>
          <w:tcPr>
            <w:tcW w:w="1803" w:type="dxa"/>
          </w:tcPr>
          <w:p w14:paraId="3749966A" w14:textId="5A683A95" w:rsidR="002E5A64" w:rsidRDefault="002E5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1804" w:type="dxa"/>
          </w:tcPr>
          <w:p w14:paraId="1D1C3062" w14:textId="5086A12B" w:rsidR="002E5A64" w:rsidRDefault="002E5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</w:tr>
    </w:tbl>
    <w:p w14:paraId="6754D440" w14:textId="6B9C4596" w:rsidR="002E5A64" w:rsidRDefault="002E5A64">
      <w:pPr>
        <w:rPr>
          <w:rFonts w:ascii="Comic Sans MS" w:hAnsi="Comic Sans MS"/>
          <w:sz w:val="24"/>
          <w:szCs w:val="24"/>
        </w:rPr>
      </w:pPr>
    </w:p>
    <w:p w14:paraId="65267510" w14:textId="0F65E478" w:rsidR="002E5A64" w:rsidRDefault="002E5A64" w:rsidP="002E5A64">
      <w:pPr>
        <w:rPr>
          <w:rFonts w:ascii="Comic Sans MS" w:hAnsi="Comic Sans MS"/>
          <w:sz w:val="24"/>
          <w:szCs w:val="24"/>
        </w:rPr>
      </w:pPr>
    </w:p>
    <w:p w14:paraId="52FA9A85" w14:textId="7306D2BB" w:rsidR="002E5A64" w:rsidRPr="002E5A64" w:rsidRDefault="002E5A64" w:rsidP="002E5A64">
      <w:pPr>
        <w:tabs>
          <w:tab w:val="left" w:pos="6765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2E5A64" w:rsidRPr="002E5A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64"/>
    <w:rsid w:val="002E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7D6ED"/>
  <w15:chartTrackingRefBased/>
  <w15:docId w15:val="{8AA626B4-47C1-461C-A2D2-94490FA6B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5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1</cp:revision>
  <dcterms:created xsi:type="dcterms:W3CDTF">2021-01-11T15:05:00Z</dcterms:created>
  <dcterms:modified xsi:type="dcterms:W3CDTF">2021-01-11T15:13:00Z</dcterms:modified>
</cp:coreProperties>
</file>